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27" w:rsidRDefault="00D2570F">
      <w:r>
        <w:t>Język polski klasa7</w:t>
      </w:r>
    </w:p>
    <w:p w:rsidR="00D2570F" w:rsidRDefault="00D2570F">
      <w:r>
        <w:t>26.05.2020r.</w:t>
      </w:r>
    </w:p>
    <w:p w:rsidR="00D2570F" w:rsidRDefault="00D2570F">
      <w:r>
        <w:t>Temat: Rodzina wyrazów ,rdzeń.</w:t>
      </w:r>
    </w:p>
    <w:p w:rsidR="00D87752" w:rsidRDefault="00D87752">
      <w:r>
        <w:t>1.</w:t>
      </w:r>
      <w:r w:rsidRPr="00D87752">
        <w:rPr>
          <w:b/>
        </w:rPr>
        <w:t>Rdzeń wyrazu</w:t>
      </w:r>
      <w:r>
        <w:t xml:space="preserve"> to najmniejsza, niepodzielna cząstka wyrazu posiadająca samodzielne znaczenie. Rdzeniem rzeczowników </w:t>
      </w:r>
      <w:r w:rsidRPr="00D87752">
        <w:rPr>
          <w:b/>
          <w:i/>
        </w:rPr>
        <w:t>góra ,góral, pagórek</w:t>
      </w:r>
      <w:r>
        <w:t xml:space="preserve"> oraz przymiotników </w:t>
      </w:r>
      <w:r w:rsidRPr="00D87752">
        <w:rPr>
          <w:b/>
          <w:i/>
        </w:rPr>
        <w:t>góralski, górski</w:t>
      </w:r>
      <w:r>
        <w:t xml:space="preserve"> jest cząstka</w:t>
      </w:r>
      <w:r w:rsidRPr="00D87752">
        <w:rPr>
          <w:color w:val="FF0000"/>
        </w:rPr>
        <w:t xml:space="preserve"> </w:t>
      </w:r>
      <w:r w:rsidRPr="00D87752">
        <w:rPr>
          <w:b/>
          <w:color w:val="0070C0"/>
        </w:rPr>
        <w:t>-gór-</w:t>
      </w:r>
      <w:r>
        <w:rPr>
          <w:b/>
          <w:color w:val="0070C0"/>
        </w:rPr>
        <w:t>.</w:t>
      </w:r>
    </w:p>
    <w:p w:rsidR="00D87752" w:rsidRDefault="00D87752">
      <w:r>
        <w:t>Rdzeniem może być cały wyraz niepodzielny, np. dom, mur, kot</w:t>
      </w:r>
    </w:p>
    <w:p w:rsidR="00D2570F" w:rsidRDefault="00D87752">
      <w:r>
        <w:t>2</w:t>
      </w:r>
      <w:r w:rsidR="00D2570F">
        <w:t>.</w:t>
      </w:r>
      <w:r w:rsidR="00D2570F" w:rsidRPr="00D87752">
        <w:rPr>
          <w:b/>
        </w:rPr>
        <w:t>Rodzina wyrazów</w:t>
      </w:r>
      <w:r>
        <w:t xml:space="preserve"> </w:t>
      </w:r>
      <w:r w:rsidR="00D2570F">
        <w:t>-</w:t>
      </w:r>
      <w:r>
        <w:t xml:space="preserve">--- </w:t>
      </w:r>
      <w:r w:rsidR="00D2570F">
        <w:t xml:space="preserve">grupa wyrazów zawierająca ten sam rdzeń </w:t>
      </w:r>
      <w:r>
        <w:t xml:space="preserve">Wszystkie słowa wchodzące w skład danej rodziny (mające wspólny rdzeń) to </w:t>
      </w:r>
      <w:r w:rsidR="00C16412">
        <w:rPr>
          <w:u w:val="single"/>
        </w:rPr>
        <w:t>wyrazy pokrewn</w:t>
      </w:r>
      <w:r w:rsidRPr="00D87752">
        <w:rPr>
          <w:u w:val="single"/>
        </w:rPr>
        <w:t>e.</w:t>
      </w:r>
    </w:p>
    <w:p w:rsidR="00D87752" w:rsidRDefault="00D87752">
      <w:r>
        <w:t xml:space="preserve">Popatrzcie na wykres rodziny wyrazu </w:t>
      </w:r>
      <w:r w:rsidRPr="00D87752">
        <w:rPr>
          <w:b/>
          <w:i/>
        </w:rPr>
        <w:t>szkoła</w:t>
      </w:r>
      <w:r>
        <w:rPr>
          <w:b/>
          <w:i/>
        </w:rPr>
        <w:t>: rdzeń to cząstka -szkol-//-szkół-</w:t>
      </w:r>
      <w:r w:rsidR="00FF4F72">
        <w:rPr>
          <w:b/>
          <w:i/>
        </w:rPr>
        <w:t>, ta wymiana głosek o:ó, l:ł to oboczności rdzenia.</w:t>
      </w:r>
    </w:p>
    <w:p w:rsidR="00D87752" w:rsidRDefault="00D87752"/>
    <w:p w:rsidR="00D87752" w:rsidRDefault="003109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152400</wp:posOffset>
                </wp:positionV>
                <wp:extent cx="9525" cy="180975"/>
                <wp:effectExtent l="38100" t="0" r="66675" b="476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0CC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13.65pt;margin-top:12pt;width: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142875</wp:posOffset>
                </wp:positionV>
                <wp:extent cx="409575" cy="152400"/>
                <wp:effectExtent l="0" t="0" r="66675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240E3" id="Łącznik prosty ze strzałką 7" o:spid="_x0000_s1026" type="#_x0000_t32" style="position:absolute;margin-left:129.4pt;margin-top:11.25pt;width:32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171450</wp:posOffset>
                </wp:positionV>
                <wp:extent cx="752475" cy="152400"/>
                <wp:effectExtent l="38100" t="0" r="28575" b="762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0828B" id="Łącznik prosty ze strzałką 5" o:spid="_x0000_s1026" type="#_x0000_t32" style="position:absolute;margin-left:42.4pt;margin-top:13.5pt;width:59.25pt;height:1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F4F72">
        <w:t xml:space="preserve">                                      szkoła</w:t>
      </w:r>
    </w:p>
    <w:p w:rsidR="003109B6" w:rsidRDefault="003109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95250</wp:posOffset>
                </wp:positionV>
                <wp:extent cx="1276350" cy="504825"/>
                <wp:effectExtent l="0" t="0" r="76200" b="666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5B00D" id="Łącznik prosty ze strzałką 11" o:spid="_x0000_s1026" type="#_x0000_t32" style="position:absolute;margin-left:121.9pt;margin-top:7.5pt;width:100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238125</wp:posOffset>
                </wp:positionV>
                <wp:extent cx="295275" cy="333375"/>
                <wp:effectExtent l="0" t="0" r="6667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380F3" id="Łącznik prosty ze strzałką 4" o:spid="_x0000_s1026" type="#_x0000_t32" style="position:absolute;margin-left:123.4pt;margin-top:18.75pt;width:23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219075</wp:posOffset>
                </wp:positionV>
                <wp:extent cx="57150" cy="390525"/>
                <wp:effectExtent l="57150" t="0" r="3810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0F2B" id="Łącznik prosty ze strzałką 3" o:spid="_x0000_s1026" type="#_x0000_t32" style="position:absolute;margin-left:101.65pt;margin-top:17.25pt;width:4.5pt;height:3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F4F72">
        <w:t>szkół-ka                     szkol-</w:t>
      </w:r>
      <w:proofErr w:type="spellStart"/>
      <w:r w:rsidR="00FF4F72">
        <w:t>ić</w:t>
      </w:r>
      <w:proofErr w:type="spellEnd"/>
      <w:r w:rsidR="00FF4F72">
        <w:t xml:space="preserve">            szkol-</w:t>
      </w:r>
      <w:proofErr w:type="spellStart"/>
      <w:r w:rsidR="00FF4F72">
        <w:t>ny</w:t>
      </w:r>
      <w:proofErr w:type="spellEnd"/>
    </w:p>
    <w:p w:rsidR="003109B6" w:rsidRDefault="003109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9525</wp:posOffset>
                </wp:positionV>
                <wp:extent cx="666750" cy="285750"/>
                <wp:effectExtent l="38100" t="0" r="1905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0EF6" id="Łącznik prosty ze strzałką 2" o:spid="_x0000_s1026" type="#_x0000_t32" style="position:absolute;margin-left:37.15pt;margin-top:.75pt;width:52.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D87752" w:rsidRDefault="003109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181610</wp:posOffset>
                </wp:positionV>
                <wp:extent cx="409575" cy="495300"/>
                <wp:effectExtent l="0" t="0" r="66675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E7571" id="Łącznik prosty ze strzałką 13" o:spid="_x0000_s1026" type="#_x0000_t32" style="position:absolute;margin-left:258.4pt;margin-top:14.3pt;width:32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210185</wp:posOffset>
                </wp:positionV>
                <wp:extent cx="533400" cy="438150"/>
                <wp:effectExtent l="38100" t="0" r="190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08951" id="Łącznik prosty ze strzałką 12" o:spid="_x0000_s1026" type="#_x0000_t32" style="position:absolute;margin-left:188.65pt;margin-top:16.55pt;width:42pt;height:34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248285</wp:posOffset>
                </wp:positionV>
                <wp:extent cx="123825" cy="361950"/>
                <wp:effectExtent l="0" t="0" r="8572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CDA67" id="Łącznik prosty ze strzałką 10" o:spid="_x0000_s1026" type="#_x0000_t32" style="position:absolute;margin-left:105.4pt;margin-top:19.55pt;width:9.7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229235</wp:posOffset>
                </wp:positionV>
                <wp:extent cx="866775" cy="342900"/>
                <wp:effectExtent l="38100" t="0" r="285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647B" id="Łącznik prosty ze strzałką 9" o:spid="_x0000_s1026" type="#_x0000_t32" style="position:absolute;margin-left:25.9pt;margin-top:18.05pt;width:68.2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FF4F72">
        <w:t>szkol-</w:t>
      </w:r>
      <w:proofErr w:type="spellStart"/>
      <w:r w:rsidR="00FF4F72">
        <w:t>enie</w:t>
      </w:r>
      <w:proofErr w:type="spellEnd"/>
      <w:r w:rsidR="00FF4F72">
        <w:t xml:space="preserve">              wy-szkol-</w:t>
      </w:r>
      <w:proofErr w:type="spellStart"/>
      <w:r w:rsidR="00FF4F72">
        <w:t>ić</w:t>
      </w:r>
      <w:proofErr w:type="spellEnd"/>
      <w:r w:rsidR="00FF4F72">
        <w:t xml:space="preserve">   szkol-</w:t>
      </w:r>
      <w:proofErr w:type="spellStart"/>
      <w:r w:rsidR="00FF4F72">
        <w:t>ony</w:t>
      </w:r>
      <w:proofErr w:type="spellEnd"/>
      <w:r w:rsidR="00FF4F72">
        <w:t xml:space="preserve">             prze-szkol-</w:t>
      </w:r>
      <w:proofErr w:type="spellStart"/>
      <w:r w:rsidR="00FF4F72">
        <w:t>ić</w:t>
      </w:r>
      <w:proofErr w:type="spellEnd"/>
    </w:p>
    <w:p w:rsidR="003109B6" w:rsidRDefault="003109B6"/>
    <w:p w:rsidR="003109B6" w:rsidRDefault="00FF4F72">
      <w:r>
        <w:t>wy-szkol-</w:t>
      </w:r>
      <w:proofErr w:type="spellStart"/>
      <w:r>
        <w:t>enie</w:t>
      </w:r>
      <w:proofErr w:type="spellEnd"/>
      <w:r>
        <w:t xml:space="preserve">     wy-szkol-</w:t>
      </w:r>
      <w:proofErr w:type="spellStart"/>
      <w:r>
        <w:t>ony</w:t>
      </w:r>
      <w:proofErr w:type="spellEnd"/>
      <w:r>
        <w:t xml:space="preserve">               prze-szkol-</w:t>
      </w:r>
      <w:proofErr w:type="spellStart"/>
      <w:r>
        <w:t>enie</w:t>
      </w:r>
      <w:proofErr w:type="spellEnd"/>
      <w:r>
        <w:t xml:space="preserve">     prze-szkol-</w:t>
      </w:r>
      <w:proofErr w:type="spellStart"/>
      <w:r>
        <w:t>ony</w:t>
      </w:r>
      <w:proofErr w:type="spellEnd"/>
    </w:p>
    <w:p w:rsidR="00D2570F" w:rsidRDefault="00C16412">
      <w:r>
        <w:t>Inny przykład rodziny</w:t>
      </w:r>
      <w:r w:rsidR="00FF4F72">
        <w:t xml:space="preserve"> wyrazu </w:t>
      </w:r>
      <w:r w:rsidR="00FF4F72" w:rsidRPr="00FF4F72">
        <w:rPr>
          <w:color w:val="0070C0"/>
        </w:rPr>
        <w:t>ręk</w:t>
      </w:r>
      <w:r w:rsidR="00FF4F72">
        <w:t xml:space="preserve">a  – </w:t>
      </w:r>
      <w:r w:rsidR="00FF4F72" w:rsidRPr="00FF4F72">
        <w:rPr>
          <w:color w:val="0070C0"/>
        </w:rPr>
        <w:t>rącz</w:t>
      </w:r>
      <w:r w:rsidR="00FF4F72">
        <w:t xml:space="preserve">ka, </w:t>
      </w:r>
      <w:r w:rsidR="00FF4F72" w:rsidRPr="00FF4F72">
        <w:rPr>
          <w:color w:val="0070C0"/>
        </w:rPr>
        <w:t>ręcz</w:t>
      </w:r>
      <w:r w:rsidR="00FF4F72">
        <w:t xml:space="preserve">ny, </w:t>
      </w:r>
      <w:r w:rsidR="00FF4F72" w:rsidRPr="00FF4F72">
        <w:rPr>
          <w:color w:val="0070C0"/>
        </w:rPr>
        <w:t>ręk</w:t>
      </w:r>
      <w:r w:rsidR="00FF4F72">
        <w:t>awiczka, po</w:t>
      </w:r>
      <w:r w:rsidR="00FF4F72" w:rsidRPr="00FF4F72">
        <w:rPr>
          <w:color w:val="0070C0"/>
        </w:rPr>
        <w:t>ręk</w:t>
      </w:r>
      <w:r w:rsidR="00FF4F72">
        <w:t>a, po</w:t>
      </w:r>
      <w:r w:rsidR="00FF4F72" w:rsidRPr="00FF4F72">
        <w:rPr>
          <w:color w:val="0070C0"/>
        </w:rPr>
        <w:t>ręcz</w:t>
      </w:r>
      <w:r w:rsidR="00FF4F72">
        <w:t>ny, za</w:t>
      </w:r>
      <w:r w:rsidR="00FF4F72" w:rsidRPr="00FF4F72">
        <w:rPr>
          <w:color w:val="0070C0"/>
        </w:rPr>
        <w:t>ręcz</w:t>
      </w:r>
      <w:r w:rsidR="00FF4F72">
        <w:t>yny</w:t>
      </w:r>
    </w:p>
    <w:p w:rsidR="00FF4F72" w:rsidRDefault="00FF4F72">
      <w:r>
        <w:t xml:space="preserve">Rdzeń to </w:t>
      </w:r>
      <w:proofErr w:type="spellStart"/>
      <w:r>
        <w:t>ręk</w:t>
      </w:r>
      <w:proofErr w:type="spellEnd"/>
      <w:r>
        <w:t>-//rąk- //</w:t>
      </w:r>
      <w:r w:rsidR="00C16412">
        <w:t>-</w:t>
      </w:r>
      <w:r>
        <w:t>ręcz-, oboczność ę:ą , k:cz</w:t>
      </w:r>
    </w:p>
    <w:p w:rsidR="00FF4F72" w:rsidRDefault="00FF4F72">
      <w:r>
        <w:t xml:space="preserve"> TERAZ POĆWICZCIE</w:t>
      </w:r>
      <w:r w:rsidR="00FC0710">
        <w:t>:</w:t>
      </w:r>
    </w:p>
    <w:p w:rsidR="00D2570F" w:rsidRDefault="00FF4F72" w:rsidP="00FF4F72">
      <w:pPr>
        <w:pStyle w:val="Akapitzlist"/>
        <w:numPr>
          <w:ilvl w:val="0"/>
          <w:numId w:val="1"/>
        </w:numPr>
      </w:pPr>
      <w:r>
        <w:t>Wskaż w podanych rodzinach wyrazów: wyraz podstawowy, rdzeń oraz wyrazy pochodne.</w:t>
      </w:r>
    </w:p>
    <w:p w:rsidR="00FF4F72" w:rsidRPr="00FC0710" w:rsidRDefault="00FF4F72" w:rsidP="00FF4F72">
      <w:pPr>
        <w:jc w:val="center"/>
        <w:rPr>
          <w:color w:val="0070C0"/>
        </w:rPr>
      </w:pPr>
      <w:r w:rsidRPr="00FC0710">
        <w:rPr>
          <w:color w:val="0070C0"/>
        </w:rPr>
        <w:t>RODZINA WYRAZÓW</w:t>
      </w:r>
    </w:p>
    <w:p w:rsidR="00FF4F72" w:rsidRDefault="00FF4F72" w:rsidP="00FF4F72">
      <w:r>
        <w:t xml:space="preserve"> solna, słony, sól, posolić, przesolić, dosolić, zasolony, solniczka, solarka, solenie</w:t>
      </w:r>
    </w:p>
    <w:p w:rsidR="00FF4F72" w:rsidRDefault="00FF4F72" w:rsidP="00FF4F72">
      <w:r>
        <w:t>WYRAZ PODSTAWOWY: ………………………………………..</w:t>
      </w:r>
    </w:p>
    <w:p w:rsidR="00FF4F72" w:rsidRDefault="00FF4F72" w:rsidP="00FF4F72">
      <w:r>
        <w:t>RDZEŃ: ……………………………</w:t>
      </w:r>
    </w:p>
    <w:p w:rsidR="00FF4F72" w:rsidRDefault="00FF4F72" w:rsidP="00FF4F72">
      <w:r>
        <w:t>WYRAZY POCHODNE: ………………………………………….</w:t>
      </w:r>
    </w:p>
    <w:p w:rsidR="00FF4F72" w:rsidRPr="00FC0710" w:rsidRDefault="00FF4F72" w:rsidP="00FF4F72">
      <w:pPr>
        <w:jc w:val="center"/>
        <w:rPr>
          <w:color w:val="0070C0"/>
        </w:rPr>
      </w:pPr>
      <w:r w:rsidRPr="00FC0710">
        <w:rPr>
          <w:color w:val="0070C0"/>
        </w:rPr>
        <w:t>RODZINA WYRAZÓW</w:t>
      </w:r>
    </w:p>
    <w:p w:rsidR="00FF4F72" w:rsidRDefault="00FF4F72" w:rsidP="00FF4F72">
      <w:r>
        <w:t xml:space="preserve">uczennica, nauczanie, uczelnia, nauczycielka, uczeń, uczyć, nauczyć, uczelniany </w:t>
      </w:r>
    </w:p>
    <w:p w:rsidR="00FF4F72" w:rsidRDefault="00FF4F72" w:rsidP="00FF4F72">
      <w:r>
        <w:t xml:space="preserve">WYRAZ PODSTAWOWY: </w:t>
      </w:r>
      <w:r w:rsidR="00FC0710">
        <w:t>……………………..</w:t>
      </w:r>
    </w:p>
    <w:p w:rsidR="00FF4F72" w:rsidRDefault="00FF4F72" w:rsidP="00FF4F72">
      <w:r>
        <w:t>RDZEŃ:</w:t>
      </w:r>
      <w:r w:rsidR="00FC0710">
        <w:t xml:space="preserve"> ……………………………….</w:t>
      </w:r>
    </w:p>
    <w:p w:rsidR="00FC0710" w:rsidRDefault="00FC0710" w:rsidP="00FF4F72">
      <w:r>
        <w:t>WYRAZY POCHODNE: ……………………</w:t>
      </w:r>
    </w:p>
    <w:p w:rsidR="00D2570F" w:rsidRDefault="00D2570F"/>
    <w:p w:rsidR="00FF4F72" w:rsidRPr="00FC0710" w:rsidRDefault="00FF4F72" w:rsidP="00FF4F72">
      <w:pPr>
        <w:jc w:val="center"/>
        <w:rPr>
          <w:color w:val="0070C0"/>
        </w:rPr>
      </w:pPr>
      <w:r w:rsidRPr="00FC0710">
        <w:rPr>
          <w:color w:val="0070C0"/>
        </w:rPr>
        <w:lastRenderedPageBreak/>
        <w:t>RODZINA WYRAZÓW</w:t>
      </w:r>
    </w:p>
    <w:p w:rsidR="00FF4F72" w:rsidRDefault="00FF4F72" w:rsidP="00FF4F72">
      <w:pPr>
        <w:jc w:val="center"/>
      </w:pPr>
      <w:r>
        <w:t xml:space="preserve">rybka, zarybić, bezrybie, ryba, rybak, rybołówstwo, rybi, rybacki, rybiarska </w:t>
      </w:r>
    </w:p>
    <w:p w:rsidR="00FF4F72" w:rsidRDefault="00FF4F72" w:rsidP="00FF4F72">
      <w:r>
        <w:t>WYRAZ PODSTAWOWY: ……………………………………………….</w:t>
      </w:r>
    </w:p>
    <w:p w:rsidR="00FF4F72" w:rsidRDefault="00FF4F72" w:rsidP="00FF4F72">
      <w:r>
        <w:t>RDZEŃ: ……………………………………………………………………………</w:t>
      </w:r>
    </w:p>
    <w:p w:rsidR="00D2570F" w:rsidRDefault="00FF4F72" w:rsidP="00FF4F72">
      <w:r>
        <w:t>WYRAZY POCHODNE: ………………………………………………………………</w:t>
      </w:r>
    </w:p>
    <w:p w:rsidR="00D2570F" w:rsidRDefault="00FC0710">
      <w:r>
        <w:t>UWAGA! Nie mylcie tematu słowotwórczego z rdzeniem, rdzeń jest najmniejszą wspólną cząstką wszystkich wyrazów pokrewnych, czyli pochodzących od jednego wyrazu podstawowego dla nich wszystkich, temat  słowotwórczy odnajdziemy w wyrazie pochodnym, porównując go z wyrazem podstawowym, np. pisać-&gt;</w:t>
      </w:r>
      <w:proofErr w:type="spellStart"/>
      <w:r>
        <w:t>na+</w:t>
      </w:r>
      <w:r w:rsidRPr="00FC0710">
        <w:rPr>
          <w:color w:val="0070C0"/>
        </w:rPr>
        <w:t>pisać</w:t>
      </w:r>
      <w:proofErr w:type="spellEnd"/>
      <w:r w:rsidRPr="00FC0710">
        <w:rPr>
          <w:color w:val="0070C0"/>
        </w:rPr>
        <w:t>-</w:t>
      </w:r>
      <w:r>
        <w:t>&gt;</w:t>
      </w:r>
      <w:proofErr w:type="spellStart"/>
      <w:r w:rsidRPr="00FC0710">
        <w:rPr>
          <w:color w:val="0070C0"/>
        </w:rPr>
        <w:t>napis</w:t>
      </w:r>
      <w:r>
        <w:t>+any</w:t>
      </w:r>
      <w:proofErr w:type="spellEnd"/>
      <w:r>
        <w:t xml:space="preserve"> === oddzieliłam </w:t>
      </w:r>
      <w:r w:rsidRPr="00FC0710">
        <w:rPr>
          <w:color w:val="0070C0"/>
        </w:rPr>
        <w:t xml:space="preserve">podstawę słowotwórczą </w:t>
      </w:r>
      <w:r>
        <w:t xml:space="preserve">od formantu ,a rdzeń tych wszystkich wyrazów to cząstka </w:t>
      </w:r>
      <w:r w:rsidRPr="00C16412">
        <w:rPr>
          <w:b/>
          <w:color w:val="C45911" w:themeColor="accent2" w:themeShade="BF"/>
        </w:rPr>
        <w:t>- pis- .</w:t>
      </w:r>
    </w:p>
    <w:p w:rsidR="00D2570F" w:rsidRDefault="00FC4A7C">
      <w:r>
        <w:t>Do zeszytu cała notatka, praca domowa – przeczytajcie temat w podręczniku str.298, zad.1-8 str. 299</w:t>
      </w:r>
    </w:p>
    <w:p w:rsidR="00FC4A7C" w:rsidRDefault="00FC4A7C">
      <w:r>
        <w:t>Wykonane ćwiczenia prześlijcie na moją pocztę. Proszę systematycznie pracować i wykonywać zadania  , bo naraz tego nie przyswoicie. W razie niejasności czekam na pytania.</w:t>
      </w:r>
      <w:bookmarkStart w:id="0" w:name="_GoBack"/>
      <w:bookmarkEnd w:id="0"/>
    </w:p>
    <w:p w:rsidR="00D2570F" w:rsidRDefault="00D2570F"/>
    <w:p w:rsidR="00D2570F" w:rsidRDefault="00D2570F"/>
    <w:p w:rsidR="00D2570F" w:rsidRDefault="00D2570F"/>
    <w:p w:rsidR="00D2570F" w:rsidRDefault="00D2570F"/>
    <w:p w:rsidR="00D2570F" w:rsidRDefault="00D2570F"/>
    <w:p w:rsidR="00D2570F" w:rsidRDefault="00D2570F"/>
    <w:p w:rsidR="00D2570F" w:rsidRDefault="00D2570F"/>
    <w:p w:rsidR="00D2570F" w:rsidRDefault="00D2570F"/>
    <w:p w:rsidR="00D2570F" w:rsidRDefault="00D2570F"/>
    <w:p w:rsidR="00D2570F" w:rsidRDefault="00D2570F"/>
    <w:sectPr w:rsidR="00D2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7B8"/>
    <w:multiLevelType w:val="hybridMultilevel"/>
    <w:tmpl w:val="843A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F"/>
    <w:rsid w:val="003109B6"/>
    <w:rsid w:val="00B44327"/>
    <w:rsid w:val="00C16412"/>
    <w:rsid w:val="00D2570F"/>
    <w:rsid w:val="00D87752"/>
    <w:rsid w:val="00FC0710"/>
    <w:rsid w:val="00FC4A7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CCC7"/>
  <w15:chartTrackingRefBased/>
  <w15:docId w15:val="{2B72C74D-928A-47C8-A8D2-E4BE752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2020-05-25T19:56:00Z</dcterms:created>
  <dcterms:modified xsi:type="dcterms:W3CDTF">2020-05-26T09:14:00Z</dcterms:modified>
</cp:coreProperties>
</file>