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0834" w14:textId="111F140D" w:rsidR="00B3750D" w:rsidRDefault="00B3750D">
      <w:pPr>
        <w:rPr>
          <w:rFonts w:ascii="Cambria" w:hAnsi="Cambria"/>
          <w:sz w:val="24"/>
          <w:szCs w:val="24"/>
        </w:rPr>
      </w:pPr>
      <w:r w:rsidRPr="00B3750D">
        <w:rPr>
          <w:rFonts w:ascii="Cambria" w:hAnsi="Cambria"/>
          <w:sz w:val="24"/>
          <w:szCs w:val="24"/>
        </w:rPr>
        <w:t>Zadania do samodzielnej pracy</w:t>
      </w:r>
      <w:r w:rsidRPr="00B3750D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3750D">
        <w:rPr>
          <w:rFonts w:ascii="Cambria" w:hAnsi="Cambria"/>
          <w:sz w:val="24"/>
          <w:szCs w:val="24"/>
        </w:rPr>
        <w:t xml:space="preserve"> </w:t>
      </w:r>
    </w:p>
    <w:p w14:paraId="7050FF96" w14:textId="72940529" w:rsidR="00B3750D" w:rsidRDefault="00B83D88" w:rsidP="00B83D8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Witajcie po przerwie świątecznej. Przed wami 3 zadania do wykonania. W miejsca kropek wpisujecie odpowiedzi.</w:t>
      </w:r>
    </w:p>
    <w:p w14:paraId="4EF90A25" w14:textId="6DA8F9D9" w:rsidR="00B83D88" w:rsidRDefault="00B83D88" w:rsidP="00B83D8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Pracę oddajecie do poniedziałku 20.04.2020r na mojego maila: </w:t>
      </w:r>
      <w:hyperlink r:id="rId4" w:history="1">
        <w:r w:rsidRPr="001972DE">
          <w:rPr>
            <w:rStyle w:val="Hipercze"/>
            <w:rFonts w:ascii="Cambria" w:hAnsi="Cambria"/>
            <w:sz w:val="24"/>
            <w:szCs w:val="24"/>
          </w:rPr>
          <w:t>dotyczk7@gmail.com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685E5A8" w14:textId="1F0F9AF9" w:rsidR="00B83D88" w:rsidRDefault="00B83D88" w:rsidP="00B83D8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Pozdrawiam i życzę owocnej pracy. Dorota </w:t>
      </w:r>
      <w:proofErr w:type="spellStart"/>
      <w:r>
        <w:rPr>
          <w:rFonts w:ascii="Cambria" w:hAnsi="Cambria"/>
          <w:sz w:val="24"/>
          <w:szCs w:val="24"/>
        </w:rPr>
        <w:t>Otczyk</w:t>
      </w:r>
      <w:proofErr w:type="spellEnd"/>
    </w:p>
    <w:p w14:paraId="34B90F56" w14:textId="77777777" w:rsidR="00B83D88" w:rsidRDefault="00B83D88">
      <w:pPr>
        <w:rPr>
          <w:rFonts w:ascii="Cambria" w:hAnsi="Cambria"/>
          <w:sz w:val="24"/>
          <w:szCs w:val="24"/>
        </w:rPr>
      </w:pPr>
    </w:p>
    <w:p w14:paraId="78D82DBC" w14:textId="4AF3CD41" w:rsidR="00B3750D" w:rsidRDefault="00B3750D">
      <w:pPr>
        <w:rPr>
          <w:rFonts w:ascii="Cambria" w:hAnsi="Cambria"/>
          <w:sz w:val="24"/>
          <w:szCs w:val="24"/>
        </w:rPr>
      </w:pPr>
      <w:r w:rsidRPr="00B3750D">
        <w:rPr>
          <w:noProof/>
        </w:rPr>
        <w:drawing>
          <wp:inline distT="0" distB="0" distL="0" distR="0" wp14:anchorId="428BC67C" wp14:editId="1153EF92">
            <wp:extent cx="6272445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7620" cy="20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04C4" w14:textId="06C9DEDB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     ………………………………    ……………………………           …………………………………</w:t>
      </w:r>
    </w:p>
    <w:p w14:paraId="097733BB" w14:textId="3D083AF1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</w:p>
    <w:p w14:paraId="7FC9F741" w14:textId="31202F24" w:rsidR="00B3750D" w:rsidRDefault="00B3750D" w:rsidP="00B3750D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B3750D">
        <w:rPr>
          <w:rFonts w:ascii="Cambria" w:hAnsi="Cambria"/>
          <w:b/>
          <w:bCs/>
          <w:sz w:val="20"/>
          <w:szCs w:val="20"/>
        </w:rPr>
        <w:t>Zadanie 2</w:t>
      </w:r>
    </w:p>
    <w:p w14:paraId="3ABD51FE" w14:textId="6430A0A6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  <w:r w:rsidRPr="00B3750D">
        <w:rPr>
          <w:noProof/>
        </w:rPr>
        <w:drawing>
          <wp:inline distT="0" distB="0" distL="0" distR="0" wp14:anchorId="2F6EF547" wp14:editId="68A02ECF">
            <wp:extent cx="6211570" cy="26390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E43" w14:textId="594D9633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              ……………………………………..             ……………………………………..</w:t>
      </w:r>
    </w:p>
    <w:p w14:paraId="1087FDDE" w14:textId="4C22F13C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</w:p>
    <w:p w14:paraId="3A0B4A67" w14:textId="77777777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</w:p>
    <w:p w14:paraId="720A22E2" w14:textId="44E98CBC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</w:p>
    <w:p w14:paraId="4EC8DBFE" w14:textId="77777777" w:rsidR="00B83D88" w:rsidRDefault="00B83D88" w:rsidP="00B3750D">
      <w:pPr>
        <w:spacing w:line="276" w:lineRule="auto"/>
        <w:rPr>
          <w:rFonts w:ascii="Cambria" w:hAnsi="Cambria"/>
          <w:sz w:val="24"/>
          <w:szCs w:val="24"/>
        </w:rPr>
      </w:pPr>
    </w:p>
    <w:p w14:paraId="738D5E7D" w14:textId="55CB445A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Zadanie 3</w:t>
      </w:r>
    </w:p>
    <w:p w14:paraId="0B2FA344" w14:textId="09E9316A" w:rsid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  <w:r w:rsidRPr="00B3750D">
        <w:rPr>
          <w:noProof/>
        </w:rPr>
        <w:drawing>
          <wp:inline distT="0" distB="0" distL="0" distR="0" wp14:anchorId="5AAE76D3" wp14:editId="1977FF45">
            <wp:extent cx="6211570" cy="2921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65FB" w14:textId="03F3215F" w:rsidR="00B3750D" w:rsidRPr="00B3750D" w:rsidRDefault="00B3750D" w:rsidP="00B3750D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                            ………………………………….                      ……………………………….</w:t>
      </w:r>
    </w:p>
    <w:sectPr w:rsidR="00B3750D" w:rsidRPr="00B3750D" w:rsidSect="00B3750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0D"/>
    <w:rsid w:val="00B3750D"/>
    <w:rsid w:val="00B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7FD8"/>
  <w15:chartTrackingRefBased/>
  <w15:docId w15:val="{9F118981-4DBE-45A9-BA40-BCC32C7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D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otyczk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2020-04-15T14:33:00Z</dcterms:created>
  <dcterms:modified xsi:type="dcterms:W3CDTF">2020-04-15T18:52:00Z</dcterms:modified>
</cp:coreProperties>
</file>