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5B" w:rsidRPr="00F66542" w:rsidRDefault="005B7026">
      <w:pPr>
        <w:rPr>
          <w:b/>
        </w:rPr>
      </w:pPr>
      <w:bookmarkStart w:id="0" w:name="_GoBack"/>
      <w:bookmarkEnd w:id="0"/>
      <w:r w:rsidRPr="00F66542">
        <w:rPr>
          <w:b/>
        </w:rPr>
        <w:t>Zajęcia edukacyjne wtorek</w:t>
      </w:r>
      <w:r w:rsidR="001E44F4">
        <w:rPr>
          <w:b/>
        </w:rPr>
        <w:t xml:space="preserve"> </w:t>
      </w:r>
      <w:r w:rsidRPr="00F66542">
        <w:rPr>
          <w:b/>
        </w:rPr>
        <w:t xml:space="preserve"> 07.04.2020</w:t>
      </w:r>
    </w:p>
    <w:p w:rsidR="0027576A" w:rsidRPr="00F66542" w:rsidRDefault="0027576A">
      <w:pPr>
        <w:rPr>
          <w:b/>
        </w:rPr>
      </w:pPr>
      <w:r w:rsidRPr="00F66542">
        <w:rPr>
          <w:b/>
        </w:rPr>
        <w:t>Temat: Na wsi</w:t>
      </w:r>
    </w:p>
    <w:p w:rsidR="00F66542" w:rsidRPr="00F66542" w:rsidRDefault="00F66542">
      <w:pPr>
        <w:rPr>
          <w:b/>
        </w:rPr>
      </w:pPr>
      <w:r w:rsidRPr="00F66542">
        <w:rPr>
          <w:b/>
        </w:rPr>
        <w:t>Edukacja Przyrodnicza</w:t>
      </w:r>
    </w:p>
    <w:p w:rsidR="00FF445B" w:rsidRDefault="005E33DF">
      <w:r>
        <w:t xml:space="preserve">Witam Was!   </w:t>
      </w:r>
      <w:r w:rsidRPr="005E33DF">
        <w:t>Dzisiaj na dobry początek rozwi</w:t>
      </w:r>
      <w:r w:rsidR="00FF445B">
        <w:t xml:space="preserve">ążemy zagadki (proszę rodziców </w:t>
      </w:r>
      <w:r w:rsidRPr="005E33DF">
        <w:t>o wybranie kilku zagadek tyle na ile dziecko będzie miało ochotę).</w:t>
      </w:r>
      <w:r w:rsidR="00FF445B">
        <w:t xml:space="preserve"> Jestem ciekawa, ile zwierząt udało się Wam odgadnąć?</w:t>
      </w:r>
    </w:p>
    <w:p w:rsidR="005E33DF" w:rsidRDefault="00795CAB">
      <w:hyperlink r:id="rId5" w:history="1">
        <w:r w:rsidR="005E33DF" w:rsidRPr="003D0F90">
          <w:rPr>
            <w:rStyle w:val="Hipercze"/>
          </w:rPr>
          <w:t>https://miastodzieci.pl/zagadki/zagadki-dla-dzieci-o-zwierzetach-gospodarskich/</w:t>
        </w:r>
      </w:hyperlink>
      <w:r w:rsidR="005E33DF">
        <w:t xml:space="preserve"> </w:t>
      </w:r>
    </w:p>
    <w:p w:rsidR="00FF445B" w:rsidRDefault="00FF445B">
      <w:r>
        <w:t xml:space="preserve">  A teraz trochę informacji o mieszkańcach wiejskich gospodarstw.</w:t>
      </w:r>
    </w:p>
    <w:p w:rsidR="00755FAD" w:rsidRDefault="00795CAB">
      <w:hyperlink r:id="rId6" w:history="1">
        <w:r w:rsidR="0027576A" w:rsidRPr="003D0F90">
          <w:rPr>
            <w:rStyle w:val="Hipercze"/>
          </w:rPr>
          <w:t>https://www.youtube.com/watch?v=E5bWIQo182c</w:t>
        </w:r>
      </w:hyperlink>
    </w:p>
    <w:p w:rsidR="0027576A" w:rsidRDefault="00795CAB">
      <w:hyperlink r:id="rId7" w:history="1">
        <w:r w:rsidR="0027576A" w:rsidRPr="003D0F90">
          <w:rPr>
            <w:rStyle w:val="Hipercze"/>
          </w:rPr>
          <w:t>https://www.youtube.com/watch?v=1PD3jNhefUA</w:t>
        </w:r>
      </w:hyperlink>
      <w:r w:rsidR="0027576A">
        <w:t xml:space="preserve"> </w:t>
      </w:r>
    </w:p>
    <w:p w:rsidR="00F66542" w:rsidRPr="00F66542" w:rsidRDefault="00F66542">
      <w:pPr>
        <w:rPr>
          <w:b/>
        </w:rPr>
      </w:pPr>
      <w:r w:rsidRPr="00F66542">
        <w:rPr>
          <w:b/>
        </w:rPr>
        <w:t>Edukacja polonistyczna</w:t>
      </w:r>
    </w:p>
    <w:p w:rsidR="00FF445B" w:rsidRDefault="00FF445B">
      <w:r>
        <w:t>Zapoznaj  się z tekstem i ilustracjami w podręczniku na str.86-87. Odpowiedz na pytania ze strony 87</w:t>
      </w:r>
    </w:p>
    <w:p w:rsidR="00FF445B" w:rsidRDefault="00FF445B">
      <w:r>
        <w:t>Wykonaj ćwiczenia</w:t>
      </w:r>
      <w:r w:rsidR="00F66542">
        <w:t>: 1,2,3,4,5 str.79   Do zeszytu wpisz zdania: Wiosną na wsi jest gwarno i wesoło. Jaskółki lepią  gniazda. Kury wysiadują jajka, a krowy i konie pasą się już na pastwisku. –proszę o zdjęcie</w:t>
      </w:r>
    </w:p>
    <w:p w:rsidR="00F66542" w:rsidRPr="00341268" w:rsidRDefault="00F66542">
      <w:pPr>
        <w:rPr>
          <w:b/>
        </w:rPr>
      </w:pPr>
      <w:r w:rsidRPr="00341268">
        <w:rPr>
          <w:b/>
        </w:rPr>
        <w:t>Edukacja matematyczna</w:t>
      </w:r>
    </w:p>
    <w:p w:rsidR="00F66542" w:rsidRDefault="00163B6E">
      <w:r>
        <w:t>Rozkładanie liczb na składniki;</w:t>
      </w:r>
    </w:p>
    <w:p w:rsidR="00163B6E" w:rsidRDefault="00163B6E">
      <w:r>
        <w:rPr>
          <w:b/>
        </w:rPr>
        <w:t>6</w:t>
      </w:r>
      <w:r>
        <w:t xml:space="preserve">  to 1+5,  2+4,  3+3,  4+2, </w:t>
      </w:r>
    </w:p>
    <w:p w:rsidR="00163B6E" w:rsidRDefault="00163B6E">
      <w:r>
        <w:rPr>
          <w:b/>
        </w:rPr>
        <w:t xml:space="preserve">5  </w:t>
      </w:r>
      <w:r>
        <w:t xml:space="preserve">to  1+4,  3+2,  </w:t>
      </w:r>
      <w:r w:rsidR="00B00C13">
        <w:t>2+3,  4+1</w:t>
      </w:r>
    </w:p>
    <w:p w:rsidR="00B00C13" w:rsidRDefault="00B00C13">
      <w:r>
        <w:rPr>
          <w:b/>
        </w:rPr>
        <w:t xml:space="preserve">9 </w:t>
      </w:r>
      <w:r>
        <w:t xml:space="preserve"> to 1+8,  2+7,  3+6,  4+5,  7+2, 8+1</w:t>
      </w:r>
    </w:p>
    <w:p w:rsidR="00B00C13" w:rsidRDefault="00B00C13">
      <w:r>
        <w:t>Podręcznik str.42-43.  Zadanie 3,5,6 wpisz do zeszytu.</w:t>
      </w:r>
      <w:r w:rsidR="00C45126">
        <w:t xml:space="preserve"> Proszę o zdjęcie z zeszytu. </w:t>
      </w:r>
      <w:r w:rsidR="00E42D76">
        <w:t xml:space="preserve"> Ćwiczeniówka str.38, wykonaj zad.1,2,3.</w:t>
      </w:r>
    </w:p>
    <w:p w:rsidR="00341268" w:rsidRDefault="00341268" w:rsidP="00341268">
      <w:r>
        <w:t>A teraz czas na zabawę kliknij na stronkę:</w:t>
      </w:r>
    </w:p>
    <w:p w:rsidR="00341268" w:rsidRDefault="00795CAB" w:rsidP="00341268">
      <w:hyperlink r:id="rId8" w:history="1">
        <w:r w:rsidR="00341268" w:rsidRPr="003D0F90">
          <w:rPr>
            <w:rStyle w:val="Hipercze"/>
          </w:rPr>
          <w:t>https://szaloneliczby.pl/odejmowanie-w-zakresie-10-wstaw-brakujaca-liczbe/</w:t>
        </w:r>
      </w:hyperlink>
      <w:r w:rsidR="00341268">
        <w:t xml:space="preserve"> </w:t>
      </w:r>
    </w:p>
    <w:p w:rsidR="00341268" w:rsidRDefault="00341268" w:rsidP="00341268">
      <w:r>
        <w:t xml:space="preserve">Brawo już umiesz liczyć! </w:t>
      </w:r>
    </w:p>
    <w:p w:rsidR="00341268" w:rsidRDefault="00341268" w:rsidP="00341268">
      <w:pPr>
        <w:rPr>
          <w:b/>
        </w:rPr>
      </w:pPr>
      <w:proofErr w:type="spellStart"/>
      <w:r w:rsidRPr="00341268">
        <w:rPr>
          <w:b/>
        </w:rPr>
        <w:t>Wych</w:t>
      </w:r>
      <w:proofErr w:type="spellEnd"/>
      <w:r w:rsidRPr="00341268">
        <w:rPr>
          <w:b/>
        </w:rPr>
        <w:t>- fizyczne</w:t>
      </w:r>
    </w:p>
    <w:p w:rsidR="0034768C" w:rsidRPr="0034768C" w:rsidRDefault="0034768C" w:rsidP="00341268">
      <w:r>
        <w:t>A teraz turbo rozgrzewka</w:t>
      </w:r>
      <w:r w:rsidR="001E44F4">
        <w:t xml:space="preserve"> –proszę o zdjęcia</w:t>
      </w:r>
    </w:p>
    <w:p w:rsidR="0034768C" w:rsidRPr="0034768C" w:rsidRDefault="00795CAB" w:rsidP="00341268">
      <w:hyperlink r:id="rId9" w:history="1">
        <w:r w:rsidR="0034768C" w:rsidRPr="0034768C">
          <w:rPr>
            <w:rStyle w:val="Hipercze"/>
          </w:rPr>
          <w:t>https://www.youtube.com/watch?v=PAUmNKJNPsA</w:t>
        </w:r>
      </w:hyperlink>
      <w:r w:rsidR="0034768C" w:rsidRPr="0034768C">
        <w:t xml:space="preserve"> </w:t>
      </w:r>
    </w:p>
    <w:sectPr w:rsidR="0034768C" w:rsidRPr="0034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6"/>
    <w:rsid w:val="000F5634"/>
    <w:rsid w:val="00163B6E"/>
    <w:rsid w:val="001D635B"/>
    <w:rsid w:val="001E44F4"/>
    <w:rsid w:val="0027576A"/>
    <w:rsid w:val="00341268"/>
    <w:rsid w:val="0034768C"/>
    <w:rsid w:val="005B7026"/>
    <w:rsid w:val="005E33DF"/>
    <w:rsid w:val="00755FAD"/>
    <w:rsid w:val="00795CAB"/>
    <w:rsid w:val="00B00C13"/>
    <w:rsid w:val="00C45126"/>
    <w:rsid w:val="00E42D76"/>
    <w:rsid w:val="00F66542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dejmowanie-w-zakresie-10-wstaw-brakujaca-licz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D3jNhef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bWIQo18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astodzieci.pl/zagadki/zagadki-dla-dzieci-o-zwierzetach-gospodarski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UmNKJNP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2020-04-05T17:56:00Z</dcterms:created>
  <dcterms:modified xsi:type="dcterms:W3CDTF">2020-04-05T17:56:00Z</dcterms:modified>
</cp:coreProperties>
</file>